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ED" w:rsidRPr="00704EB8" w:rsidRDefault="00FF33EC" w:rsidP="004C4FE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66044">
        <w:rPr>
          <w:sz w:val="28"/>
          <w:szCs w:val="28"/>
        </w:rPr>
        <w:t>3</w:t>
      </w:r>
    </w:p>
    <w:p w:rsidR="004C4FED" w:rsidRPr="00704EB8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 w:rsidR="00E66044"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4C4FED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 w:rsidR="00E66044">
        <w:rPr>
          <w:sz w:val="28"/>
          <w:szCs w:val="28"/>
        </w:rPr>
        <w:t xml:space="preserve">округа </w:t>
      </w:r>
    </w:p>
    <w:p w:rsidR="00E66044" w:rsidRPr="00704EB8" w:rsidRDefault="00E66044" w:rsidP="004C4F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3511C5" w:rsidRDefault="003511C5" w:rsidP="003511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225F">
        <w:rPr>
          <w:sz w:val="28"/>
          <w:szCs w:val="28"/>
        </w:rPr>
        <w:t>14.12.2023</w:t>
      </w:r>
      <w:r>
        <w:rPr>
          <w:sz w:val="28"/>
          <w:szCs w:val="28"/>
        </w:rPr>
        <w:t xml:space="preserve"> г.  № </w:t>
      </w:r>
      <w:r w:rsidR="00896B78">
        <w:rPr>
          <w:sz w:val="28"/>
          <w:szCs w:val="28"/>
        </w:rPr>
        <w:t>89</w:t>
      </w:r>
      <w:bookmarkStart w:id="0" w:name="_GoBack"/>
      <w:bookmarkEnd w:id="0"/>
    </w:p>
    <w:p w:rsidR="004C4FED" w:rsidRPr="000D114E" w:rsidRDefault="004C4FED" w:rsidP="004C4FED">
      <w:pPr>
        <w:jc w:val="center"/>
        <w:rPr>
          <w:sz w:val="28"/>
          <w:szCs w:val="28"/>
        </w:rPr>
      </w:pPr>
    </w:p>
    <w:p w:rsidR="004C4FED" w:rsidRDefault="004C4FED" w:rsidP="004C4FED">
      <w:pPr>
        <w:jc w:val="center"/>
        <w:rPr>
          <w:sz w:val="28"/>
          <w:szCs w:val="28"/>
        </w:rPr>
      </w:pP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4C4FED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 w:rsidR="00FF33EC">
        <w:rPr>
          <w:b/>
          <w:sz w:val="28"/>
          <w:szCs w:val="28"/>
        </w:rPr>
        <w:t xml:space="preserve"> на 202</w:t>
      </w:r>
      <w:r w:rsidR="004B4B4E">
        <w:rPr>
          <w:b/>
          <w:sz w:val="28"/>
          <w:szCs w:val="28"/>
        </w:rPr>
        <w:t>4</w:t>
      </w:r>
      <w:r w:rsidR="00FF33EC">
        <w:rPr>
          <w:b/>
          <w:sz w:val="28"/>
          <w:szCs w:val="28"/>
        </w:rPr>
        <w:t xml:space="preserve"> год и на плановый период 202</w:t>
      </w:r>
      <w:r w:rsidR="004B4B4E">
        <w:rPr>
          <w:b/>
          <w:sz w:val="28"/>
          <w:szCs w:val="28"/>
        </w:rPr>
        <w:t>5</w:t>
      </w:r>
      <w:r w:rsidR="00FF33EC">
        <w:rPr>
          <w:b/>
          <w:sz w:val="28"/>
          <w:szCs w:val="28"/>
        </w:rPr>
        <w:t xml:space="preserve"> и 202</w:t>
      </w:r>
      <w:r w:rsidR="004B4B4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07BDC" w:rsidRDefault="004C4FED" w:rsidP="004C4FE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4C4FED">
      <w:pPr>
        <w:jc w:val="right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851"/>
        <w:gridCol w:w="1417"/>
        <w:gridCol w:w="1418"/>
        <w:gridCol w:w="1275"/>
      </w:tblGrid>
      <w:tr w:rsidR="00FA1A83" w:rsidRPr="009A4C19" w:rsidTr="00070781">
        <w:trPr>
          <w:trHeight w:val="586"/>
        </w:trPr>
        <w:tc>
          <w:tcPr>
            <w:tcW w:w="38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1A83" w:rsidRPr="00FA1A83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FA1A83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A1A83" w:rsidRPr="00FA1A83" w:rsidRDefault="00FA1A83" w:rsidP="004B4B4E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4</w:t>
            </w:r>
            <w:r w:rsidRPr="00FA1A83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A1A83" w:rsidRPr="00FA1A83" w:rsidRDefault="00E66044" w:rsidP="004B4B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5</w:t>
            </w:r>
            <w:r w:rsidR="00FA1A83" w:rsidRPr="00FA1A83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A1A83" w:rsidRPr="00FA1A83" w:rsidRDefault="00FA1A83" w:rsidP="004B4B4E">
            <w:pPr>
              <w:jc w:val="center"/>
              <w:rPr>
                <w:b/>
                <w:bCs/>
                <w:color w:val="000000"/>
              </w:rPr>
            </w:pPr>
            <w:r w:rsidRPr="00FA1A83">
              <w:rPr>
                <w:b/>
                <w:bCs/>
                <w:color w:val="000000"/>
              </w:rPr>
              <w:t>202</w:t>
            </w:r>
            <w:r w:rsidR="004B4B4E">
              <w:rPr>
                <w:b/>
                <w:bCs/>
                <w:color w:val="000000"/>
              </w:rPr>
              <w:t>6</w:t>
            </w:r>
            <w:r w:rsidRPr="00FA1A83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FA1A83" w:rsidRPr="009A4C19" w:rsidTr="00070781">
        <w:trPr>
          <w:trHeight w:val="339"/>
        </w:trPr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3736F1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3736F1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3736F1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3736F1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1E2824" w:rsidRDefault="00FA1A83" w:rsidP="00D72F77">
            <w:pPr>
              <w:jc w:val="right"/>
              <w:rPr>
                <w:bCs/>
                <w:color w:val="000000"/>
              </w:rPr>
            </w:pPr>
          </w:p>
        </w:tc>
      </w:tr>
      <w:tr w:rsidR="00BA4D69" w:rsidRPr="00070781" w:rsidTr="00BA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759 325,3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610 036,7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616 449,1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275 779,0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273 633,2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273 543,9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203 300,5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203 434,8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203 345,5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75 262,2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75 396,5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75 344,9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16 534,4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52 819,7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gramStart"/>
            <w:r w:rsidRPr="00070781">
              <w:rPr>
                <w:bCs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3 969,6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4 037,0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3 969,6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4 037,0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01.1.01.S2490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127 456,2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</w:t>
            </w:r>
            <w:r w:rsidRPr="00070781">
              <w:rPr>
                <w:bCs/>
                <w:color w:val="000000"/>
              </w:rPr>
              <w:lastRenderedPageBreak/>
              <w:t>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01.1.02.53030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4 375,2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121 289,2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1 348,5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1 328,6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296,1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детьми -сиротами и детьми, оставшимися без попечения родителей , а также </w:t>
            </w:r>
            <w:r w:rsidRPr="00070781">
              <w:rPr>
                <w:bCs/>
                <w:color w:val="000000"/>
              </w:rPr>
              <w:lastRenderedPageBreak/>
              <w:t>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01.1.02.73170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01.1.02.73170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" Патриотическое воспитание граждан Российской Федерации"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01.1.</w:t>
            </w:r>
            <w:proofErr w:type="gramStart"/>
            <w:r w:rsidRPr="00070781">
              <w:rPr>
                <w:bCs/>
                <w:color w:val="000000"/>
              </w:rPr>
              <w:t>E</w:t>
            </w:r>
            <w:proofErr w:type="gramEnd"/>
            <w:r w:rsidRPr="00070781">
              <w:rPr>
                <w:bCs/>
                <w:color w:val="000000"/>
              </w:rPr>
              <w:t>В.51790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42 830,9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01.2.01.23590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01.2.01.23590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23 849,0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2 129,8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250,5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01.2.02.24910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1 661,6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01.2.02.73320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</w:t>
            </w:r>
            <w:proofErr w:type="gramStart"/>
            <w:r w:rsidRPr="00070781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обеспечение </w:t>
            </w:r>
            <w:proofErr w:type="gramStart"/>
            <w:r w:rsidRPr="00070781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70781">
              <w:rPr>
                <w:bCs/>
                <w:color w:val="000000"/>
              </w:rPr>
              <w:t xml:space="preserve"> по социальным сертификатам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16 852,1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16 757,3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01.2.03.23591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5 840,8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5 740,8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</w:t>
            </w:r>
            <w:r w:rsidRPr="00070781">
              <w:rPr>
                <w:bCs/>
                <w:color w:val="000000"/>
              </w:rPr>
              <w:lastRenderedPageBreak/>
              <w:t>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01.3.01.00000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5 740,8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5 199,8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01.3.01.46590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16 575,3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инфраструктуры и организационно-</w:t>
            </w:r>
            <w:proofErr w:type="gramStart"/>
            <w:r w:rsidRPr="00070781">
              <w:rPr>
                <w:bCs/>
                <w:color w:val="000000"/>
              </w:rPr>
              <w:t>экономических механизмов</w:t>
            </w:r>
            <w:proofErr w:type="gramEnd"/>
            <w:r w:rsidRPr="00070781">
              <w:rPr>
                <w:bCs/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01.4.01.21590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капитальный ремонт образовательных организаций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реализующих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01.4.02.S2180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14 416,7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7 060,0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4 601,8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2 043,0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070781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769,9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741,4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1 273,1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634,4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01.5.02.73950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"Развитие молодежной политики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01.7.01.25200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Развитие культуры и туризма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54 073,7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53 287,4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52 987,4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02.1.01.L5190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02.1.02.25220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02.2.00.00000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Обеспечение развития и укрепления материально-технической базы муниципальных домов культуры в населенных </w:t>
            </w:r>
            <w:r w:rsidRPr="00070781">
              <w:rPr>
                <w:bCs/>
                <w:color w:val="000000"/>
              </w:rPr>
              <w:lastRenderedPageBreak/>
              <w:t>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02.2.01.L4670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02.2.01.L4670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138 425,7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9 957,0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03.1.01.25270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8 856,7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объекта « Модульный спортивный зал"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03.1.02.87591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03.2.00.00000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128 468,7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128 468,7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 по закупке и монтажу оборудования для создания " умных" </w:t>
            </w:r>
            <w:r w:rsidRPr="00070781">
              <w:rPr>
                <w:bCs/>
                <w:color w:val="000000"/>
              </w:rPr>
              <w:lastRenderedPageBreak/>
              <w:t>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03.2.01.L7530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103 668,3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03.2.01.L7530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103 668,3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03.2.01.S2450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24 800,4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03.2.01.S2450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24 800,4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43 886,1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37 005,6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32 197,3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24 771,0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32 197,3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24 771,0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15 745,1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04.1.01.20030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43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 по благоустройству сельских </w:t>
            </w:r>
            <w:r w:rsidRPr="00070781">
              <w:rPr>
                <w:bCs/>
                <w:color w:val="000000"/>
              </w:rPr>
              <w:lastRenderedPageBreak/>
              <w:t>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04.1.01.L5760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проекта инициативного бюджетирования "Вам решать!"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4 180,4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проекта "Память поколений"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04.1.01.S2680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spellStart"/>
            <w:proofErr w:type="gramStart"/>
            <w:r w:rsidRPr="00070781">
              <w:rPr>
                <w:bCs/>
                <w:color w:val="000000"/>
              </w:rPr>
              <w:t>C</w:t>
            </w:r>
            <w:proofErr w:type="gramEnd"/>
            <w:r w:rsidRPr="00070781">
              <w:rPr>
                <w:bCs/>
                <w:color w:val="000000"/>
              </w:rPr>
              <w:t>одержание</w:t>
            </w:r>
            <w:proofErr w:type="spellEnd"/>
            <w:r w:rsidRPr="00070781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04.2.01.20600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«Содержание общественных бань Большемурашкинского муниципального округа Нижегородской области».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04.3.00.00000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общественных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04.3.00.61090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04.3.00.61090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Информатизация Большемурашкинского </w:t>
            </w:r>
            <w:r w:rsidRPr="00070781">
              <w:rPr>
                <w:b/>
                <w:bCs/>
                <w:color w:val="000000"/>
              </w:rPr>
              <w:lastRenderedPageBreak/>
              <w:t>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05.0.00.00000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2 991,8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3 061,8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05.0.01.S2050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реализацию мероприятий по </w:t>
            </w:r>
            <w:proofErr w:type="spellStart"/>
            <w:r w:rsidRPr="00070781">
              <w:rPr>
                <w:bCs/>
                <w:color w:val="000000"/>
              </w:rPr>
              <w:t>обновлению</w:t>
            </w:r>
            <w:proofErr w:type="gramStart"/>
            <w:r w:rsidRPr="00070781">
              <w:rPr>
                <w:bCs/>
                <w:color w:val="000000"/>
              </w:rPr>
              <w:t>,п</w:t>
            </w:r>
            <w:proofErr w:type="gramEnd"/>
            <w:r w:rsidRPr="00070781">
              <w:rPr>
                <w:bCs/>
                <w:color w:val="000000"/>
              </w:rPr>
              <w:t>риобретению</w:t>
            </w:r>
            <w:proofErr w:type="spellEnd"/>
            <w:r w:rsidRPr="00070781">
              <w:rPr>
                <w:bCs/>
                <w:color w:val="000000"/>
              </w:rPr>
              <w:t xml:space="preserve"> средств защиты информации и услуг технической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070781">
              <w:rPr>
                <w:bCs/>
                <w:color w:val="000000"/>
              </w:rPr>
              <w:t>обучения специалистов по защите</w:t>
            </w:r>
            <w:proofErr w:type="gramEnd"/>
            <w:r w:rsidRPr="00070781">
              <w:rPr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05.0.02.29430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 xml:space="preserve">Муниципальная программа " Повышение безопасности дорожного движения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06.0.02.28800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23 217,2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22 804,2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22 804,2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1 456,2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07.0.01.25850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07.0.01.25850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420,0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1 036,2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Мероприятия в рамках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07.0.02.29010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21 159,0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21 159,0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1 783,0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170,6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19 205,4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17 735,3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07.0.03.46590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26 694,6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21 740,1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21 740,1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Организация исполнения бюджета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08.1.01.23000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21 644,6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21 540,1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21 540,1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12 942,7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12 942,7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12 838,2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11 627,2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1 211,0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8 701,9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7 881,7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08.2.02.00590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820,2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"Повышение финансовой грамотности населения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Прочие выплаты по обязательствам </w:t>
            </w:r>
            <w:r w:rsidRPr="00070781">
              <w:rPr>
                <w:bCs/>
                <w:color w:val="000000"/>
              </w:rPr>
              <w:lastRenderedPageBreak/>
              <w:t>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08.3.00.26000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08.3.00.26000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09.0.01.62500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09.0.02.29110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23 509,8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22 089,8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17 118,5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16 318,5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17 118,5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16 318,5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16 988,3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16 188,3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11 262,0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11 262,0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10.1.01.00590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6 391,3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5 085,0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070781">
              <w:rPr>
                <w:bCs/>
                <w:color w:val="000000"/>
              </w:rPr>
              <w:t>дств в ц</w:t>
            </w:r>
            <w:proofErr w:type="gramEnd"/>
            <w:r w:rsidRPr="00070781">
              <w:rPr>
                <w:bCs/>
                <w:color w:val="000000"/>
              </w:rPr>
              <w:t>елевом финансовом резерве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10.2.03.29500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Подготовка населения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10.2.04.25110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4 867,7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4 746,8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4 751,8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11.1.01.26100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11.2.01.26100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 Комплексные меры противодействия злоупотребления наркотикам и их незаконному обороту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округе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11.3.01.26100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"Профилактика терроризма и экстремизма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4 694,8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4 694,8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11.4.01.26100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11.4.01.S2250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4 689,8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9 672,0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7 527,7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070781">
              <w:rPr>
                <w:bCs/>
                <w:color w:val="000000"/>
              </w:rPr>
              <w:t>о-</w:t>
            </w:r>
            <w:proofErr w:type="gramEnd"/>
            <w:r w:rsidRPr="00070781">
              <w:rPr>
                <w:bCs/>
                <w:color w:val="000000"/>
              </w:rPr>
              <w:t xml:space="preserve"> ориентированных некоммерческих организаций в </w:t>
            </w:r>
            <w:proofErr w:type="spellStart"/>
            <w:r w:rsidRPr="00070781">
              <w:rPr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Cs/>
                <w:color w:val="000000"/>
              </w:rPr>
              <w:t xml:space="preserve"> муниципальном округе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12.1.01.62600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070781">
              <w:rPr>
                <w:b/>
                <w:bCs/>
                <w:color w:val="000000"/>
              </w:rPr>
              <w:t>Большемурашкинском</w:t>
            </w:r>
            <w:proofErr w:type="spellEnd"/>
            <w:r w:rsidRPr="00070781">
              <w:rPr>
                <w:b/>
                <w:bCs/>
                <w:color w:val="00000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1 647,7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12.2.01.24500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12.2.04.29900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12.2.04.29900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12.3.01.R0820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5 733,9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13.0.01.29011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13.0.01.29011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13.0.01.S2120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13.0.01.S2120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5 601,5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17 500,0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" Обеспечение устойчивого сокращения непригодного для проживания жилищного фонда"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13.0.F3.6748S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"Улучшение условий и охраны труда в организациях Большемурашкинского муниципального округа Нижегородской области на 2022-2024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специальной оценки условий труда и подтверждение соответствия организации работ по охране труда государственным нормативным требованиям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Реализация мероприятий, направленных на улучшение </w:t>
            </w:r>
            <w:r w:rsidRPr="00070781">
              <w:rPr>
                <w:bCs/>
                <w:color w:val="000000"/>
              </w:rPr>
              <w:lastRenderedPageBreak/>
              <w:t>условий 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14.0.01.27100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14.0.01.27100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Обучение и профессиональная подготовка в области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14.0.02.27100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59 331,3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58 211,3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070781">
              <w:rPr>
                <w:b/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07078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15.1.01.26000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CF6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</w:t>
            </w:r>
            <w:r w:rsidRPr="00CF6A41">
              <w:rPr>
                <w:b/>
                <w:bCs/>
                <w:color w:val="000000"/>
              </w:rPr>
              <w:lastRenderedPageBreak/>
              <w:t>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15.2.00.00000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3 382,2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3 382,2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15.2.01.00590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CF6A41">
              <w:rPr>
                <w:b/>
                <w:bCs/>
                <w:color w:val="000000"/>
              </w:rPr>
              <w:t xml:space="preserve"> ,</w:t>
            </w:r>
            <w:proofErr w:type="gramEnd"/>
            <w:r w:rsidRPr="00CF6A41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15.4.01.10980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15.4.02.26000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48 888,1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48 658,1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48 888,1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48 658,1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48 353,8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48 123,8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39 930,9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39 930,9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8 292,9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8 062,9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15.5.01.73940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 xml:space="preserve">Муниципальная программа " Развитие агропромышленного комплекса Большемурашкинского муниципального округа </w:t>
            </w:r>
            <w:r w:rsidRPr="00CF6A41">
              <w:rPr>
                <w:b/>
                <w:bCs/>
                <w:color w:val="000000"/>
              </w:rPr>
              <w:lastRenderedPageBreak/>
              <w:t>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16.0.00.00000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39 825,6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42 695,2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42 695,2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lastRenderedPageBreak/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16.1.00.00000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33 855,7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36 923,8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36 923,8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Развитие отраслей агропромышленного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27 603,0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30 671,1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30 671,1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13 579,9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13 579,9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15 998,3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1 104,4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1 104,4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1 222,8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9 873,4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16.1.01.R5015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9 873,4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10 414,6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Техническая и технологическая модернизация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инновационное развитие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16.1.02.73220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6 252,7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5 969,9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5 771,4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5 424,9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16.2.01.73910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346,5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Отдельные мероприятия в области автомобильного 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17.0.01.60010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17.0.01.60010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12 000,0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4 610,0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18.0.01.S2820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Федеральный проект « Формирование современной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18.0.F2.55550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5 163,1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5 228,4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5 232,6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5 154,4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5 232,6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19.0.01.23050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19.0.01.23050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108,2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Создание </w:t>
            </w:r>
            <w:proofErr w:type="gramStart"/>
            <w:r w:rsidRPr="00070781">
              <w:rPr>
                <w:bCs/>
                <w:color w:val="000000"/>
              </w:rPr>
              <w:t xml:space="preserve">( </w:t>
            </w:r>
            <w:proofErr w:type="gramEnd"/>
            <w:r w:rsidRPr="00070781">
              <w:rPr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4 134,0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4 204,0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Приобретение контейнеров и </w:t>
            </w:r>
            <w:proofErr w:type="gramStart"/>
            <w:r w:rsidRPr="00070781">
              <w:rPr>
                <w:bCs/>
                <w:color w:val="000000"/>
              </w:rPr>
              <w:t xml:space="preserve">( </w:t>
            </w:r>
            <w:proofErr w:type="gramEnd"/>
            <w:r w:rsidRPr="00070781">
              <w:rPr>
                <w:bCs/>
                <w:color w:val="000000"/>
              </w:rPr>
              <w:t>или)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19.0.01.S2870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920,4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контейнеров для раздельного накопления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19.0.G2.52690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19.0.G2.52690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18 096,4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" водоснабжение"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работ по ремонту и замене водопроводных сетей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иные работы, связанные с водоснабжением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20.0.01.22300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20.0.01.22300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6 571,9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20.0.02.22400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20.0.02.22400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14 637,7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Строительство объекта « Станция очистки и обеззараживания бытовых сточных вод « Триумф-200 миди с блоком УФ обеззараживания»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20.0.03.22501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20.0.03.22501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6 691,9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61 625,9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201 543,6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7 542,5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61 625,9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201 543,6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6 945,0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6 927,0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55 585,1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2 112,6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50 236,4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1 826,3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1 826,3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41 757,2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8 349,2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130,0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2 380,3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Депутаты Совета депутатов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1 035,4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1 398,7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Единая субвенция на осуществление отдельных </w:t>
            </w:r>
            <w:r w:rsidRPr="00070781">
              <w:rPr>
                <w:bCs/>
                <w:color w:val="000000"/>
              </w:rPr>
              <w:lastRenderedPageBreak/>
              <w:t>государственных полномочий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77.7.01.73900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534,3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501,0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77.7.01.73940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33,3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1 384,8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42 012,2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77.7.02.10980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6 040,0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7 575,9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proofErr w:type="spellStart"/>
            <w:proofErr w:type="gramStart"/>
            <w:r w:rsidRPr="00070781">
              <w:rPr>
                <w:bCs/>
                <w:color w:val="000000"/>
              </w:rPr>
              <w:t>C</w:t>
            </w:r>
            <w:proofErr w:type="gramEnd"/>
            <w:r w:rsidRPr="00070781">
              <w:rPr>
                <w:bCs/>
                <w:color w:val="000000"/>
              </w:rPr>
              <w:t>одержание</w:t>
            </w:r>
            <w:proofErr w:type="spellEnd"/>
            <w:r w:rsidRPr="00070781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1 000,0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7 427,3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7 427,3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77.7.02.25270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1 200,0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77.7.02.29500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586,3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59,4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59,4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787,0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070781">
              <w:rPr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247,4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070781">
              <w:rPr>
                <w:bCs/>
                <w:color w:val="000000"/>
              </w:rPr>
              <w:t xml:space="preserve"> ,</w:t>
            </w:r>
            <w:proofErr w:type="gramEnd"/>
            <w:r w:rsidRPr="00070781">
              <w:rPr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314,6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Единая субвенция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2,1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27,4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1 467,3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4 717,5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4 717,5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Реализация мероприятий в рамках проекта "Память поколений"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1 350,0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2 654,4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77.7.02.S2980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1 955,6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center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53 314,1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CF6A41" w:rsidRDefault="00070781" w:rsidP="00070781">
            <w:pPr>
              <w:jc w:val="right"/>
              <w:rPr>
                <w:b/>
                <w:bCs/>
                <w:color w:val="000000"/>
              </w:rPr>
            </w:pPr>
            <w:r w:rsidRPr="00CF6A41">
              <w:rPr>
                <w:b/>
                <w:bCs/>
                <w:color w:val="000000"/>
              </w:rPr>
              <w:t>103 946,3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90 102,0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18 915,0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5 841,3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49 611,5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65 315,5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30,2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77.7.03.41590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3 216,8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Содержание общественных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77.7.03.61090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1 462,7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77.7.03.87590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5 853,4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451,8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34,8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</w:tr>
      <w:tr w:rsidR="00BA4D69" w:rsidRPr="00070781" w:rsidTr="006F0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77.7.03.S2050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center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781" w:rsidRPr="00070781" w:rsidRDefault="00070781" w:rsidP="00070781">
            <w:pPr>
              <w:jc w:val="right"/>
              <w:rPr>
                <w:bCs/>
                <w:color w:val="000000"/>
              </w:rPr>
            </w:pPr>
            <w:r w:rsidRPr="00070781">
              <w:rPr>
                <w:bCs/>
                <w:color w:val="000000"/>
              </w:rPr>
              <w:t>2 824,8</w:t>
            </w:r>
          </w:p>
        </w:tc>
      </w:tr>
    </w:tbl>
    <w:p w:rsidR="00070781" w:rsidRPr="00070781" w:rsidRDefault="00070781" w:rsidP="004C4FED">
      <w:pPr>
        <w:jc w:val="right"/>
      </w:pPr>
    </w:p>
    <w:sectPr w:rsidR="00070781" w:rsidRPr="00070781" w:rsidSect="001A3D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33F0B"/>
    <w:rsid w:val="000615D6"/>
    <w:rsid w:val="00070781"/>
    <w:rsid w:val="00080AB7"/>
    <w:rsid w:val="00081E9D"/>
    <w:rsid w:val="00097024"/>
    <w:rsid w:val="00136F69"/>
    <w:rsid w:val="001562D6"/>
    <w:rsid w:val="001901C2"/>
    <w:rsid w:val="001A00D9"/>
    <w:rsid w:val="001A3DFB"/>
    <w:rsid w:val="001D4C56"/>
    <w:rsid w:val="001D51B2"/>
    <w:rsid w:val="001F67D3"/>
    <w:rsid w:val="00207BDC"/>
    <w:rsid w:val="002215DC"/>
    <w:rsid w:val="00261FAD"/>
    <w:rsid w:val="0028365E"/>
    <w:rsid w:val="00284C8B"/>
    <w:rsid w:val="00286EE0"/>
    <w:rsid w:val="00307C41"/>
    <w:rsid w:val="003335C0"/>
    <w:rsid w:val="003511C5"/>
    <w:rsid w:val="00351AC5"/>
    <w:rsid w:val="003736F1"/>
    <w:rsid w:val="003833E6"/>
    <w:rsid w:val="00392AE2"/>
    <w:rsid w:val="003E095F"/>
    <w:rsid w:val="00401E51"/>
    <w:rsid w:val="00401F72"/>
    <w:rsid w:val="004042E1"/>
    <w:rsid w:val="00434FF3"/>
    <w:rsid w:val="00435E8B"/>
    <w:rsid w:val="0044274F"/>
    <w:rsid w:val="004878C7"/>
    <w:rsid w:val="004A3ADF"/>
    <w:rsid w:val="004A4AAD"/>
    <w:rsid w:val="004A58F3"/>
    <w:rsid w:val="004A6F20"/>
    <w:rsid w:val="004B4B4E"/>
    <w:rsid w:val="004C1647"/>
    <w:rsid w:val="004C4FED"/>
    <w:rsid w:val="004D3A3A"/>
    <w:rsid w:val="004D5512"/>
    <w:rsid w:val="004F197B"/>
    <w:rsid w:val="004F3087"/>
    <w:rsid w:val="00500A68"/>
    <w:rsid w:val="00537255"/>
    <w:rsid w:val="00551463"/>
    <w:rsid w:val="0055350E"/>
    <w:rsid w:val="005A0AA0"/>
    <w:rsid w:val="005B56F6"/>
    <w:rsid w:val="005B7D88"/>
    <w:rsid w:val="005D6C00"/>
    <w:rsid w:val="00606549"/>
    <w:rsid w:val="006123F2"/>
    <w:rsid w:val="0061437A"/>
    <w:rsid w:val="00620FCA"/>
    <w:rsid w:val="00631568"/>
    <w:rsid w:val="00633C36"/>
    <w:rsid w:val="00640499"/>
    <w:rsid w:val="00646EF3"/>
    <w:rsid w:val="006568A9"/>
    <w:rsid w:val="006648B3"/>
    <w:rsid w:val="00675264"/>
    <w:rsid w:val="006A00EB"/>
    <w:rsid w:val="006B18BE"/>
    <w:rsid w:val="006C1295"/>
    <w:rsid w:val="006C44B8"/>
    <w:rsid w:val="006C77D1"/>
    <w:rsid w:val="006D4294"/>
    <w:rsid w:val="006E6445"/>
    <w:rsid w:val="006F089B"/>
    <w:rsid w:val="00701E8D"/>
    <w:rsid w:val="00702880"/>
    <w:rsid w:val="00706B07"/>
    <w:rsid w:val="00712B65"/>
    <w:rsid w:val="00722052"/>
    <w:rsid w:val="00745224"/>
    <w:rsid w:val="007567ED"/>
    <w:rsid w:val="00781E61"/>
    <w:rsid w:val="007D7E8E"/>
    <w:rsid w:val="007E2EFC"/>
    <w:rsid w:val="007E3D8B"/>
    <w:rsid w:val="00805DB3"/>
    <w:rsid w:val="00822764"/>
    <w:rsid w:val="00840BDF"/>
    <w:rsid w:val="00847750"/>
    <w:rsid w:val="00863FF7"/>
    <w:rsid w:val="00864973"/>
    <w:rsid w:val="00896B78"/>
    <w:rsid w:val="008A4D4F"/>
    <w:rsid w:val="008D2223"/>
    <w:rsid w:val="008D7B02"/>
    <w:rsid w:val="008E24F6"/>
    <w:rsid w:val="008F24D0"/>
    <w:rsid w:val="00906946"/>
    <w:rsid w:val="009607FB"/>
    <w:rsid w:val="0097531C"/>
    <w:rsid w:val="009871B5"/>
    <w:rsid w:val="009929B3"/>
    <w:rsid w:val="009B2542"/>
    <w:rsid w:val="009B4B20"/>
    <w:rsid w:val="009C41A0"/>
    <w:rsid w:val="009D3A77"/>
    <w:rsid w:val="009E5CFE"/>
    <w:rsid w:val="00A04D58"/>
    <w:rsid w:val="00A20CE4"/>
    <w:rsid w:val="00A2425B"/>
    <w:rsid w:val="00A24C3C"/>
    <w:rsid w:val="00A7225F"/>
    <w:rsid w:val="00A9183E"/>
    <w:rsid w:val="00AB7EF5"/>
    <w:rsid w:val="00AC361C"/>
    <w:rsid w:val="00B01D97"/>
    <w:rsid w:val="00B15AEA"/>
    <w:rsid w:val="00B30FF4"/>
    <w:rsid w:val="00B347C6"/>
    <w:rsid w:val="00B57AC3"/>
    <w:rsid w:val="00B76B81"/>
    <w:rsid w:val="00BA4D69"/>
    <w:rsid w:val="00BA5878"/>
    <w:rsid w:val="00BC44D9"/>
    <w:rsid w:val="00BC6B09"/>
    <w:rsid w:val="00BD4EF0"/>
    <w:rsid w:val="00BD6B47"/>
    <w:rsid w:val="00C204C2"/>
    <w:rsid w:val="00C32E0E"/>
    <w:rsid w:val="00C57D5A"/>
    <w:rsid w:val="00C621E4"/>
    <w:rsid w:val="00C7676E"/>
    <w:rsid w:val="00C94487"/>
    <w:rsid w:val="00CB0F44"/>
    <w:rsid w:val="00CD1047"/>
    <w:rsid w:val="00CF2869"/>
    <w:rsid w:val="00CF6A41"/>
    <w:rsid w:val="00D00788"/>
    <w:rsid w:val="00D3626E"/>
    <w:rsid w:val="00D628F4"/>
    <w:rsid w:val="00D72F77"/>
    <w:rsid w:val="00D907AD"/>
    <w:rsid w:val="00DC00B3"/>
    <w:rsid w:val="00DC4850"/>
    <w:rsid w:val="00DF2258"/>
    <w:rsid w:val="00E02CEA"/>
    <w:rsid w:val="00E070EF"/>
    <w:rsid w:val="00E25EF1"/>
    <w:rsid w:val="00E45AC2"/>
    <w:rsid w:val="00E55D01"/>
    <w:rsid w:val="00E6033D"/>
    <w:rsid w:val="00E63C9D"/>
    <w:rsid w:val="00E66044"/>
    <w:rsid w:val="00EE21FA"/>
    <w:rsid w:val="00EF6966"/>
    <w:rsid w:val="00EF6E0A"/>
    <w:rsid w:val="00EF6E34"/>
    <w:rsid w:val="00F30BEA"/>
    <w:rsid w:val="00F56288"/>
    <w:rsid w:val="00FA1A83"/>
    <w:rsid w:val="00FA2981"/>
    <w:rsid w:val="00FA5D79"/>
    <w:rsid w:val="00FB1A00"/>
    <w:rsid w:val="00FE0157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67126-C839-4D59-B517-09273251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37</Pages>
  <Words>8842</Words>
  <Characters>50403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159</cp:revision>
  <cp:lastPrinted>2023-11-08T11:56:00Z</cp:lastPrinted>
  <dcterms:created xsi:type="dcterms:W3CDTF">2021-06-22T05:16:00Z</dcterms:created>
  <dcterms:modified xsi:type="dcterms:W3CDTF">2023-12-14T05:36:00Z</dcterms:modified>
</cp:coreProperties>
</file>